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70FE" w14:textId="7FD23EFD" w:rsidR="006A04D8" w:rsidRDefault="006A04D8" w:rsidP="00E46E1A">
      <w:pPr>
        <w:spacing w:beforeLines="50" w:before="18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7B572253" w14:textId="5EEFC3E0" w:rsidR="00E46E1A" w:rsidRDefault="00E46E1A" w:rsidP="00E46E1A">
      <w:pPr>
        <w:spacing w:beforeLines="50" w:before="18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tbl>
      <w:tblPr>
        <w:tblpPr w:leftFromText="142" w:rightFromText="142" w:vertAnchor="page" w:horzAnchor="margin" w:tblpY="1927"/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04"/>
        <w:gridCol w:w="659"/>
        <w:gridCol w:w="4307"/>
      </w:tblGrid>
      <w:tr w:rsidR="00E46E1A" w14:paraId="02A6E988" w14:textId="77777777" w:rsidTr="00E46E1A">
        <w:trPr>
          <w:trHeight w:val="682"/>
        </w:trPr>
        <w:tc>
          <w:tcPr>
            <w:tcW w:w="8618" w:type="dxa"/>
            <w:gridSpan w:val="4"/>
          </w:tcPr>
          <w:p w14:paraId="621CB70A" w14:textId="77777777" w:rsidR="00E46E1A" w:rsidRDefault="00E46E1A" w:rsidP="00E46E1A">
            <w:pPr>
              <w:ind w:firstLine="225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bookmarkStart w:id="0" w:name="_Hlk67320770"/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ガス溶接技能講習申込書</w:t>
            </w:r>
          </w:p>
        </w:tc>
      </w:tr>
      <w:tr w:rsidR="00E46E1A" w14:paraId="23ED09F2" w14:textId="77777777" w:rsidTr="00E46E1A">
        <w:trPr>
          <w:trHeight w:val="665"/>
        </w:trPr>
        <w:tc>
          <w:tcPr>
            <w:tcW w:w="1548" w:type="dxa"/>
            <w:vAlign w:val="center"/>
          </w:tcPr>
          <w:p w14:paraId="5859B34A" w14:textId="77777777" w:rsidR="00E46E1A" w:rsidRDefault="00E46E1A" w:rsidP="00E46E1A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受講年月日</w:t>
            </w:r>
          </w:p>
        </w:tc>
        <w:tc>
          <w:tcPr>
            <w:tcW w:w="7070" w:type="dxa"/>
            <w:gridSpan w:val="3"/>
            <w:vAlign w:val="center"/>
          </w:tcPr>
          <w:p w14:paraId="043FF029" w14:textId="69FE442E" w:rsidR="00E46E1A" w:rsidRDefault="00E46E1A" w:rsidP="00E46E1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令和　</w:t>
            </w:r>
            <w:r w:rsidR="009C0691">
              <w:rPr>
                <w:rFonts w:ascii="ＭＳ ゴシック" w:eastAsia="ＭＳ ゴシック" w:hAnsi="ＭＳ ゴシック" w:hint="eastAsia"/>
                <w:szCs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  <w:r w:rsidR="00FF6A6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26096B">
              <w:rPr>
                <w:rFonts w:ascii="ＭＳ ゴシック" w:eastAsia="ＭＳ ゴシック" w:hAnsi="ＭＳ ゴシック" w:hint="eastAsia"/>
                <w:szCs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月</w:t>
            </w:r>
            <w:r w:rsidR="00FF6A6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9A2111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  <w:r w:rsidR="009C0691">
              <w:rPr>
                <w:rFonts w:ascii="ＭＳ ゴシック" w:eastAsia="ＭＳ ゴシック" w:hAnsi="ＭＳ ゴシック" w:hint="eastAsia"/>
                <w:szCs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日</w:t>
            </w:r>
            <w:r w:rsidR="00FF6A6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～</w:t>
            </w:r>
            <w:r w:rsidR="00FF6A6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令和　</w:t>
            </w:r>
            <w:r w:rsidR="009C0691">
              <w:rPr>
                <w:rFonts w:ascii="ＭＳ ゴシック" w:eastAsia="ＭＳ ゴシック" w:hAnsi="ＭＳ ゴシック" w:hint="eastAsia"/>
                <w:szCs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年　</w:t>
            </w:r>
            <w:r w:rsidR="0026096B">
              <w:rPr>
                <w:rFonts w:ascii="ＭＳ ゴシック" w:eastAsia="ＭＳ ゴシック" w:hAnsi="ＭＳ ゴシック" w:hint="eastAsia"/>
                <w:szCs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月</w:t>
            </w:r>
            <w:r w:rsidR="00FF6A6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9A2111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  <w:r w:rsidR="009C0691">
              <w:rPr>
                <w:rFonts w:ascii="ＭＳ ゴシック" w:eastAsia="ＭＳ ゴシック" w:hAnsi="ＭＳ ゴシック" w:hint="eastAsia"/>
                <w:szCs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日</w:t>
            </w:r>
          </w:p>
        </w:tc>
      </w:tr>
      <w:tr w:rsidR="00550E9C" w14:paraId="6AD4CCC4" w14:textId="77777777" w:rsidTr="00A66A1A">
        <w:trPr>
          <w:trHeight w:val="275"/>
        </w:trPr>
        <w:tc>
          <w:tcPr>
            <w:tcW w:w="1548" w:type="dxa"/>
            <w:vAlign w:val="center"/>
          </w:tcPr>
          <w:p w14:paraId="57A35377" w14:textId="77777777" w:rsidR="00550E9C" w:rsidRPr="00AA4332" w:rsidRDefault="00550E9C" w:rsidP="00E46E1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43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2763" w:type="dxa"/>
            <w:gridSpan w:val="2"/>
          </w:tcPr>
          <w:p w14:paraId="2FC5F22B" w14:textId="77777777" w:rsidR="00550E9C" w:rsidRDefault="00550E9C" w:rsidP="00E46E1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07" w:type="dxa"/>
            <w:vMerge w:val="restart"/>
          </w:tcPr>
          <w:p w14:paraId="0F346AAA" w14:textId="2C91857C" w:rsidR="006A05BF" w:rsidRPr="00D35F88" w:rsidRDefault="006A05BF" w:rsidP="006A05BF">
            <w:pPr>
              <w:spacing w:beforeLines="50" w:before="180"/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 w:rsidRPr="00D35F88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旧姓等の併記の希望　　　有　・　無</w:t>
            </w:r>
          </w:p>
          <w:p w14:paraId="6B1734AD" w14:textId="77777777" w:rsidR="006A05BF" w:rsidRDefault="006A05BF" w:rsidP="006A05BF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希望する場合の旧姓等</w:t>
            </w:r>
          </w:p>
          <w:p w14:paraId="71E7F5FD" w14:textId="5BA96B83" w:rsidR="006A05BF" w:rsidRDefault="006A05BF" w:rsidP="00337531">
            <w:pPr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（　　　　　　　　　　　　　　　）</w:t>
            </w:r>
          </w:p>
        </w:tc>
      </w:tr>
      <w:tr w:rsidR="00550E9C" w14:paraId="1BE7993D" w14:textId="77777777" w:rsidTr="00A66A1A">
        <w:trPr>
          <w:trHeight w:val="848"/>
        </w:trPr>
        <w:tc>
          <w:tcPr>
            <w:tcW w:w="1548" w:type="dxa"/>
            <w:vAlign w:val="center"/>
          </w:tcPr>
          <w:p w14:paraId="00C074AB" w14:textId="77777777" w:rsidR="00550E9C" w:rsidRDefault="00550E9C" w:rsidP="00E46E1A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　名</w:t>
            </w:r>
          </w:p>
        </w:tc>
        <w:tc>
          <w:tcPr>
            <w:tcW w:w="2763" w:type="dxa"/>
            <w:gridSpan w:val="2"/>
          </w:tcPr>
          <w:p w14:paraId="7248622A" w14:textId="77777777" w:rsidR="00550E9C" w:rsidRDefault="00550E9C" w:rsidP="00E46E1A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DEADF3E" w14:textId="77777777" w:rsidR="00550E9C" w:rsidRDefault="00550E9C" w:rsidP="00E46E1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07" w:type="dxa"/>
            <w:vMerge/>
            <w:vAlign w:val="center"/>
          </w:tcPr>
          <w:p w14:paraId="409B2BAE" w14:textId="77777777" w:rsidR="00550E9C" w:rsidRDefault="00550E9C" w:rsidP="00E46E1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37531" w14:paraId="2C6F83FE" w14:textId="77777777" w:rsidTr="00032F88">
        <w:trPr>
          <w:trHeight w:val="705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5262643E" w14:textId="1A54C05B" w:rsidR="00337531" w:rsidRDefault="00337531" w:rsidP="00E46E1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生年月日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6A19ED" w14:textId="77777777" w:rsidR="00337531" w:rsidRPr="00570FF8" w:rsidRDefault="00570FF8" w:rsidP="00570FF8">
            <w:pPr>
              <w:widowControl/>
              <w:ind w:right="8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F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</w:t>
            </w:r>
          </w:p>
          <w:p w14:paraId="2ED24086" w14:textId="1F19D1B6" w:rsidR="00570FF8" w:rsidRDefault="00570FF8" w:rsidP="00570FF8">
            <w:pPr>
              <w:widowControl/>
              <w:wordWrap w:val="0"/>
              <w:ind w:right="88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570F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</w:p>
        </w:tc>
        <w:tc>
          <w:tcPr>
            <w:tcW w:w="4966" w:type="dxa"/>
            <w:gridSpan w:val="2"/>
            <w:tcBorders>
              <w:left w:val="nil"/>
            </w:tcBorders>
            <w:vAlign w:val="center"/>
          </w:tcPr>
          <w:p w14:paraId="23AC84CD" w14:textId="6F69E40C" w:rsidR="00337531" w:rsidRDefault="00FF6A6D" w:rsidP="000E74E4">
            <w:pPr>
              <w:widowControl/>
              <w:wordWrap w:val="0"/>
              <w:ind w:right="88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年　　　　月　　　　日</w:t>
            </w:r>
          </w:p>
        </w:tc>
      </w:tr>
      <w:tr w:rsidR="00E46E1A" w14:paraId="606AF141" w14:textId="77777777" w:rsidTr="00E46E1A">
        <w:trPr>
          <w:trHeight w:val="705"/>
        </w:trPr>
        <w:tc>
          <w:tcPr>
            <w:tcW w:w="1548" w:type="dxa"/>
            <w:vAlign w:val="center"/>
          </w:tcPr>
          <w:p w14:paraId="1EEE89A3" w14:textId="77777777" w:rsidR="00E46E1A" w:rsidRDefault="00E46E1A" w:rsidP="00E46E1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現住所</w:t>
            </w:r>
          </w:p>
        </w:tc>
        <w:tc>
          <w:tcPr>
            <w:tcW w:w="7070" w:type="dxa"/>
            <w:gridSpan w:val="3"/>
          </w:tcPr>
          <w:p w14:paraId="4022E8D6" w14:textId="77777777" w:rsidR="00E46E1A" w:rsidRDefault="00E46E1A" w:rsidP="00E46E1A">
            <w:pPr>
              <w:widowControl/>
              <w:wordWrap w:val="0"/>
              <w:ind w:right="88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</w:t>
            </w:r>
          </w:p>
          <w:p w14:paraId="164B438B" w14:textId="77777777" w:rsidR="00E46E1A" w:rsidRDefault="00E46E1A" w:rsidP="00E46E1A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ＴＥＬ　　　</w:t>
            </w:r>
          </w:p>
        </w:tc>
      </w:tr>
      <w:tr w:rsidR="00E46E1A" w14:paraId="5C37E405" w14:textId="77777777" w:rsidTr="00E46E1A">
        <w:trPr>
          <w:trHeight w:val="705"/>
        </w:trPr>
        <w:tc>
          <w:tcPr>
            <w:tcW w:w="1548" w:type="dxa"/>
            <w:vAlign w:val="center"/>
          </w:tcPr>
          <w:p w14:paraId="01B62894" w14:textId="77777777" w:rsidR="00E46E1A" w:rsidRDefault="00E46E1A" w:rsidP="00E46E1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勤務先</w:t>
            </w:r>
          </w:p>
        </w:tc>
        <w:tc>
          <w:tcPr>
            <w:tcW w:w="7070" w:type="dxa"/>
            <w:gridSpan w:val="3"/>
          </w:tcPr>
          <w:p w14:paraId="443F60B3" w14:textId="77777777" w:rsidR="00E46E1A" w:rsidRDefault="00E46E1A" w:rsidP="00E46E1A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                                 ＴＥＬ</w:t>
            </w:r>
          </w:p>
          <w:p w14:paraId="4E6D8FF1" w14:textId="77777777" w:rsidR="00E46E1A" w:rsidRDefault="00E46E1A" w:rsidP="00E46E1A">
            <w:pPr>
              <w:widowControl/>
              <w:wordWrap w:val="0"/>
              <w:ind w:right="880" w:firstLineChars="1700" w:firstLine="374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ＦＡＸ　　　　　　　</w:t>
            </w:r>
          </w:p>
        </w:tc>
      </w:tr>
    </w:tbl>
    <w:bookmarkEnd w:id="0"/>
    <w:p w14:paraId="220E5A5A" w14:textId="04198942" w:rsidR="005D1C3E" w:rsidRDefault="005D1C3E" w:rsidP="005D1C3E">
      <w:pPr>
        <w:spacing w:beforeLines="50" w:before="180"/>
        <w:ind w:firstLineChars="700" w:firstLine="140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5D1C3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申込ご担当者　　　　　　　　　　ご連絡先　　　　　　　　　　　　　　　　</w:t>
      </w:r>
    </w:p>
    <w:p w14:paraId="62B3594E" w14:textId="14301C0F" w:rsidR="006A04D8" w:rsidRDefault="006A04D8" w:rsidP="005D1C3E">
      <w:pPr>
        <w:spacing w:beforeLines="50" w:before="180"/>
        <w:ind w:firstLineChars="700" w:firstLine="140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14B11663" w14:textId="77777777" w:rsidR="0068645F" w:rsidRPr="005D1C3E" w:rsidRDefault="0068645F" w:rsidP="005D1C3E">
      <w:pPr>
        <w:spacing w:beforeLines="50" w:before="180"/>
        <w:ind w:firstLineChars="700" w:firstLine="140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1A1F307F" w14:textId="01192CDD" w:rsidR="001D090C" w:rsidRPr="001D090C" w:rsidRDefault="008B2C9F" w:rsidP="002E422F">
      <w:pPr>
        <w:rPr>
          <w:rFonts w:ascii="ＭＳ ゴシック" w:eastAsia="ＭＳ ゴシック" w:hAnsi="ＭＳ ゴシック"/>
          <w:szCs w:val="22"/>
        </w:rPr>
      </w:pPr>
      <w:r w:rsidRPr="008B2C9F">
        <w:rPr>
          <w:rFonts w:ascii="ＭＳ ゴシック" w:eastAsia="ＭＳ ゴシック" w:hAnsi="ＭＳ ゴシック" w:hint="eastAsia"/>
          <w:szCs w:val="22"/>
        </w:rPr>
        <w:t>※申し込みは、申込書をFAX送信後、公的機関が発行した身分証明書（運転免許証など）のコピー（表裏の全体）（旧姓等の併記を希望される場合は、旧姓等が記載された住民票や運転免許証など）および、写真（縦3cm×横2.5cm、背景無地、色付きメガネ・帽子等不可）の裏面に氏名を記入し、2枚送付してください。</w:t>
      </w:r>
    </w:p>
    <w:p w14:paraId="7132A66B" w14:textId="77777777" w:rsidR="0068645F" w:rsidRDefault="0068645F" w:rsidP="00B9683E">
      <w:pPr>
        <w:ind w:leftChars="100" w:left="550" w:hangingChars="150" w:hanging="330"/>
        <w:rPr>
          <w:rFonts w:ascii="ＭＳ ゴシック" w:eastAsia="ＭＳ ゴシック" w:hAnsi="ＭＳ ゴシック"/>
          <w:szCs w:val="22"/>
        </w:rPr>
      </w:pPr>
    </w:p>
    <w:p w14:paraId="66E8688B" w14:textId="66985B5D" w:rsidR="006A04D8" w:rsidRDefault="008B2C9F" w:rsidP="008B2C9F">
      <w:pPr>
        <w:rPr>
          <w:rFonts w:ascii="ＭＳ ゴシック" w:eastAsia="ＭＳ ゴシック" w:hAnsi="ＭＳ ゴシック"/>
          <w:szCs w:val="22"/>
        </w:rPr>
      </w:pPr>
      <w:r w:rsidRPr="008B2C9F">
        <w:rPr>
          <w:rFonts w:ascii="ＭＳ ゴシック" w:eastAsia="ＭＳ ゴシック" w:hAnsi="ＭＳ ゴシック" w:hint="eastAsia"/>
          <w:szCs w:val="22"/>
        </w:rPr>
        <w:t>※受講料は受講申込締切日（</w:t>
      </w:r>
      <w:r w:rsidR="00802991">
        <w:rPr>
          <w:rFonts w:ascii="ＭＳ ゴシック" w:eastAsia="ＭＳ ゴシック" w:hAnsi="ＭＳ ゴシック" w:hint="eastAsia"/>
          <w:szCs w:val="22"/>
        </w:rPr>
        <w:t>４</w:t>
      </w:r>
      <w:r w:rsidRPr="008B2C9F">
        <w:rPr>
          <w:rFonts w:ascii="ＭＳ ゴシック" w:eastAsia="ＭＳ ゴシック" w:hAnsi="ＭＳ ゴシック" w:hint="eastAsia"/>
          <w:szCs w:val="22"/>
        </w:rPr>
        <w:t>月</w:t>
      </w:r>
      <w:r w:rsidR="00802991">
        <w:rPr>
          <w:rFonts w:ascii="ＭＳ ゴシック" w:eastAsia="ＭＳ ゴシック" w:hAnsi="ＭＳ ゴシック" w:hint="eastAsia"/>
          <w:szCs w:val="22"/>
        </w:rPr>
        <w:t>１８</w:t>
      </w:r>
      <w:r w:rsidRPr="008B2C9F">
        <w:rPr>
          <w:rFonts w:ascii="ＭＳ ゴシック" w:eastAsia="ＭＳ ゴシック" w:hAnsi="ＭＳ ゴシック" w:hint="eastAsia"/>
          <w:szCs w:val="22"/>
        </w:rPr>
        <w:t>日）までに、現金または銀行振込にてお支払いください。ご入金が確認でき次第、受付完了となります。なお、ご入金後に受講をキャンセルされた場合、返金はできかねますので、あらかじめご了承ください。</w:t>
      </w:r>
    </w:p>
    <w:p w14:paraId="59281D8B" w14:textId="77777777" w:rsidR="008B2C9F" w:rsidRPr="008B2C9F" w:rsidRDefault="008B2C9F" w:rsidP="008B2C9F">
      <w:pPr>
        <w:rPr>
          <w:rFonts w:ascii="ＭＳ ゴシック" w:eastAsia="ＭＳ ゴシック" w:hAnsi="ＭＳ ゴシック"/>
          <w:szCs w:val="22"/>
        </w:rPr>
      </w:pPr>
    </w:p>
    <w:p w14:paraId="56B2FE8A" w14:textId="77777777" w:rsidR="008B2C9F" w:rsidRPr="007C4C9B" w:rsidRDefault="008B2C9F" w:rsidP="008B2C9F">
      <w:pPr>
        <w:rPr>
          <w:rFonts w:ascii="ＭＳ ゴシック" w:eastAsia="ＭＳ ゴシック" w:hAnsi="ＭＳ ゴシック"/>
          <w:sz w:val="20"/>
          <w:szCs w:val="20"/>
        </w:rPr>
      </w:pPr>
    </w:p>
    <w:p w14:paraId="547E545B" w14:textId="77777777" w:rsidR="00F54CE2" w:rsidRPr="001D090C" w:rsidRDefault="00F54CE2" w:rsidP="00EB22B1">
      <w:pPr>
        <w:spacing w:line="240" w:lineRule="atLeast"/>
        <w:rPr>
          <w:rFonts w:ascii="ＭＳ ゴシック" w:eastAsia="ＭＳ ゴシック" w:hAnsi="ＭＳ ゴシック"/>
          <w:szCs w:val="22"/>
        </w:rPr>
      </w:pPr>
      <w:r w:rsidRPr="006D7797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申し込み先</w:t>
      </w:r>
      <w:r w:rsidRPr="007C4C9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1D090C">
        <w:rPr>
          <w:rFonts w:ascii="ＭＳ ゴシック" w:eastAsia="ＭＳ ゴシック" w:hAnsi="ＭＳ ゴシック" w:hint="eastAsia"/>
          <w:szCs w:val="22"/>
        </w:rPr>
        <w:t xml:space="preserve">粕屋郡志免町南里６丁目１－１０　　　　　　</w:t>
      </w:r>
    </w:p>
    <w:p w14:paraId="0D770133" w14:textId="77777777" w:rsidR="00F54CE2" w:rsidRPr="001D090C" w:rsidRDefault="00F54CE2" w:rsidP="00EB22B1">
      <w:pPr>
        <w:pStyle w:val="a3"/>
        <w:spacing w:line="240" w:lineRule="atLeast"/>
        <w:rPr>
          <w:rFonts w:ascii="ＭＳ ゴシック" w:eastAsia="ＭＳ ゴシック" w:hAnsi="ＭＳ ゴシック" w:cs="ＭＳ ゴシック"/>
          <w:sz w:val="22"/>
          <w:szCs w:val="22"/>
        </w:rPr>
      </w:pPr>
      <w:r w:rsidRPr="001D090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Pr="001D090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一般社団法人　九州ものづくり応援協会　　　井上　透　宛　　　</w:t>
      </w:r>
    </w:p>
    <w:p w14:paraId="2975C8B6" w14:textId="788FFB30" w:rsidR="00F54CE2" w:rsidRPr="008B2C9F" w:rsidRDefault="008B2C9F" w:rsidP="00EB22B1">
      <w:pPr>
        <w:pStyle w:val="a3"/>
        <w:spacing w:line="240" w:lineRule="atLeast"/>
        <w:ind w:left="840" w:hanging="840"/>
        <w:jc w:val="center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 w:rsidR="00F54CE2" w:rsidRPr="001D090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TEL  092-936-0003     </w:t>
      </w:r>
      <w:r w:rsidR="00F54CE2" w:rsidRPr="008B2C9F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ＦＡＸ</w:t>
      </w:r>
      <w:r w:rsidR="00F54CE2" w:rsidRPr="008B2C9F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０９２－９３６－００５５</w:t>
      </w:r>
    </w:p>
    <w:p w14:paraId="26A1B706" w14:textId="4000EDD6" w:rsidR="00F54CE2" w:rsidRDefault="00F54CE2" w:rsidP="00F54CE2">
      <w:pPr>
        <w:rPr>
          <w:rFonts w:ascii="ＭＳ ゴシック" w:eastAsia="ＭＳ ゴシック" w:hAnsi="ＭＳ ゴシック" w:cs="ＭＳ ゴシック"/>
          <w:szCs w:val="22"/>
        </w:rPr>
      </w:pPr>
    </w:p>
    <w:p w14:paraId="6F764542" w14:textId="04A2DFBC" w:rsidR="00B9683E" w:rsidRPr="00DC21BD" w:rsidRDefault="00B9683E" w:rsidP="00F54CE2">
      <w:pPr>
        <w:rPr>
          <w:rFonts w:ascii="ＭＳ ゴシック" w:eastAsia="ＭＳ ゴシック" w:hAnsi="ＭＳ ゴシック" w:cs="ＭＳ ゴシック"/>
          <w:szCs w:val="22"/>
        </w:rPr>
      </w:pPr>
      <w:r w:rsidRPr="00B9683E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u w:val="single"/>
        </w:rPr>
        <w:t>受講料振込先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DC21BD">
        <w:rPr>
          <w:rFonts w:ascii="ＭＳ ゴシック" w:eastAsia="ＭＳ ゴシック" w:hAnsi="ＭＳ ゴシック" w:cs="ＭＳ ゴシック" w:hint="eastAsia"/>
          <w:szCs w:val="22"/>
        </w:rPr>
        <w:t>福岡銀行　渡辺通支店　　普通　２０９８６６２</w:t>
      </w:r>
    </w:p>
    <w:p w14:paraId="776DF13B" w14:textId="58D7D1BD" w:rsidR="00B9683E" w:rsidRPr="00DC21BD" w:rsidRDefault="00B9683E" w:rsidP="00F54CE2">
      <w:pPr>
        <w:rPr>
          <w:rFonts w:ascii="ＭＳ ゴシック" w:eastAsia="ＭＳ ゴシック" w:hAnsi="ＭＳ ゴシック" w:cs="ＭＳ ゴシック"/>
          <w:szCs w:val="22"/>
        </w:rPr>
      </w:pPr>
      <w:r w:rsidRPr="00DC21BD">
        <w:rPr>
          <w:rFonts w:ascii="ＭＳ ゴシック" w:eastAsia="ＭＳ ゴシック" w:hAnsi="ＭＳ ゴシック" w:cs="ＭＳ ゴシック" w:hint="eastAsia"/>
          <w:szCs w:val="22"/>
        </w:rPr>
        <w:t xml:space="preserve">　　　　　　　</w:t>
      </w:r>
      <w:r w:rsidR="00DC21BD">
        <w:rPr>
          <w:rFonts w:ascii="ＭＳ ゴシック" w:eastAsia="ＭＳ ゴシック" w:hAnsi="ＭＳ ゴシック" w:cs="ＭＳ ゴシック" w:hint="eastAsia"/>
          <w:szCs w:val="22"/>
        </w:rPr>
        <w:t xml:space="preserve">　</w:t>
      </w:r>
      <w:r w:rsidRPr="00DC21BD">
        <w:rPr>
          <w:rFonts w:ascii="ＭＳ ゴシック" w:eastAsia="ＭＳ ゴシック" w:hAnsi="ＭＳ ゴシック" w:cs="ＭＳ ゴシック" w:hint="eastAsia"/>
          <w:szCs w:val="22"/>
        </w:rPr>
        <w:t xml:space="preserve">一般社団法人　九州ものづくり応援協会　</w:t>
      </w:r>
      <w:r w:rsidR="00DC21BD">
        <w:rPr>
          <w:rFonts w:ascii="ＭＳ ゴシック" w:eastAsia="ＭＳ ゴシック" w:hAnsi="ＭＳ ゴシック" w:cs="ＭＳ ゴシック" w:hint="eastAsia"/>
          <w:szCs w:val="22"/>
        </w:rPr>
        <w:t xml:space="preserve">　</w:t>
      </w:r>
      <w:r w:rsidRPr="00DC21BD">
        <w:rPr>
          <w:rFonts w:ascii="ＭＳ ゴシック" w:eastAsia="ＭＳ ゴシック" w:hAnsi="ＭＳ ゴシック" w:cs="ＭＳ ゴシック" w:hint="eastAsia"/>
          <w:szCs w:val="22"/>
        </w:rPr>
        <w:t xml:space="preserve">　井上　透　宛</w:t>
      </w:r>
    </w:p>
    <w:sectPr w:rsidR="00B9683E" w:rsidRPr="00DC21BD" w:rsidSect="00E9190E">
      <w:headerReference w:type="default" r:id="rId7"/>
      <w:pgSz w:w="11906" w:h="16838"/>
      <w:pgMar w:top="113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FD8F4" w14:textId="77777777" w:rsidR="00083215" w:rsidRDefault="00083215" w:rsidP="007611BD">
      <w:r>
        <w:separator/>
      </w:r>
    </w:p>
  </w:endnote>
  <w:endnote w:type="continuationSeparator" w:id="0">
    <w:p w14:paraId="56DD2EFA" w14:textId="77777777" w:rsidR="00083215" w:rsidRDefault="00083215" w:rsidP="0076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E790" w14:textId="77777777" w:rsidR="00083215" w:rsidRDefault="00083215" w:rsidP="007611BD">
      <w:r>
        <w:rPr>
          <w:rFonts w:hint="eastAsia"/>
        </w:rPr>
        <w:separator/>
      </w:r>
    </w:p>
  </w:footnote>
  <w:footnote w:type="continuationSeparator" w:id="0">
    <w:p w14:paraId="1981B73B" w14:textId="77777777" w:rsidR="00083215" w:rsidRDefault="00083215" w:rsidP="0076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3B8B" w14:textId="55C28D1F" w:rsidR="00DC21BD" w:rsidRDefault="00DC21BD">
    <w:pPr>
      <w:pStyle w:val="a5"/>
    </w:pPr>
    <w:r>
      <w:rPr>
        <w:rFonts w:hint="eastAsia"/>
      </w:rPr>
      <w:t>様式</w:t>
    </w:r>
    <w:r>
      <w:rPr>
        <w:rFonts w:hint="eastAsia"/>
      </w:rPr>
      <w:t xml:space="preserve"> </w:t>
    </w:r>
    <w:r>
      <w:rPr>
        <w:rFonts w:hint="eastAsia"/>
      </w:rPr>
      <w:t>４</w:t>
    </w:r>
    <w:r w:rsidR="009513DD">
      <w:rPr>
        <w:rFonts w:hint="eastAsia"/>
      </w:rPr>
      <w:t xml:space="preserve">　　　　　　　　　　　　　　　　　　　　　　　　　　　　　　　　　　　　　　　　　　　　　　　　　　　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F7F16"/>
    <w:multiLevelType w:val="hybridMultilevel"/>
    <w:tmpl w:val="F2320C88"/>
    <w:lvl w:ilvl="0" w:tplc="348C297C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 w16cid:durableId="84844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CE2"/>
    <w:rsid w:val="00017389"/>
    <w:rsid w:val="00032F88"/>
    <w:rsid w:val="0003695A"/>
    <w:rsid w:val="000608A6"/>
    <w:rsid w:val="0007641C"/>
    <w:rsid w:val="00083215"/>
    <w:rsid w:val="000E3948"/>
    <w:rsid w:val="000E74E4"/>
    <w:rsid w:val="0013335A"/>
    <w:rsid w:val="001D090C"/>
    <w:rsid w:val="001F27A8"/>
    <w:rsid w:val="0026096B"/>
    <w:rsid w:val="002E422F"/>
    <w:rsid w:val="003046F1"/>
    <w:rsid w:val="00334248"/>
    <w:rsid w:val="00337531"/>
    <w:rsid w:val="00345219"/>
    <w:rsid w:val="00345388"/>
    <w:rsid w:val="003A7BEF"/>
    <w:rsid w:val="004433C9"/>
    <w:rsid w:val="00471B16"/>
    <w:rsid w:val="00550E9C"/>
    <w:rsid w:val="00570FF8"/>
    <w:rsid w:val="00597661"/>
    <w:rsid w:val="005D1C3E"/>
    <w:rsid w:val="005E6874"/>
    <w:rsid w:val="0068645F"/>
    <w:rsid w:val="006A04D8"/>
    <w:rsid w:val="006A05BF"/>
    <w:rsid w:val="006D7797"/>
    <w:rsid w:val="00731C91"/>
    <w:rsid w:val="007574CD"/>
    <w:rsid w:val="007611BD"/>
    <w:rsid w:val="007C4C9B"/>
    <w:rsid w:val="00802991"/>
    <w:rsid w:val="008B2C9F"/>
    <w:rsid w:val="008E357F"/>
    <w:rsid w:val="00922C6E"/>
    <w:rsid w:val="00933C55"/>
    <w:rsid w:val="009513DD"/>
    <w:rsid w:val="009A2111"/>
    <w:rsid w:val="009A6526"/>
    <w:rsid w:val="009C0691"/>
    <w:rsid w:val="009E6D27"/>
    <w:rsid w:val="00A14D10"/>
    <w:rsid w:val="00A66A1A"/>
    <w:rsid w:val="00B86B82"/>
    <w:rsid w:val="00B9683E"/>
    <w:rsid w:val="00C71A4F"/>
    <w:rsid w:val="00D0750C"/>
    <w:rsid w:val="00D35F88"/>
    <w:rsid w:val="00DC21BD"/>
    <w:rsid w:val="00E46E1A"/>
    <w:rsid w:val="00E9190E"/>
    <w:rsid w:val="00EB1F2D"/>
    <w:rsid w:val="00EB22B1"/>
    <w:rsid w:val="00F54CE2"/>
    <w:rsid w:val="00F8358F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44F0F"/>
  <w15:docId w15:val="{00C85F1F-C8F7-4D27-B545-E8445C0A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CE2"/>
    <w:pPr>
      <w:widowControl w:val="0"/>
      <w:jc w:val="both"/>
    </w:pPr>
    <w:rPr>
      <w:rFonts w:ascii="Century" w:eastAsia="ＭＳ Ｐ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4CE2"/>
    <w:rPr>
      <w:rFonts w:ascii="ＭＳ 明朝" w:eastAsia="ＭＳ 明朝" w:hAnsi="Courier New" w:cs="Courier New"/>
      <w:sz w:val="21"/>
      <w:szCs w:val="21"/>
    </w:rPr>
  </w:style>
  <w:style w:type="character" w:customStyle="1" w:styleId="a4">
    <w:name w:val="書式なし (文字)"/>
    <w:basedOn w:val="a0"/>
    <w:link w:val="a3"/>
    <w:rsid w:val="00F54CE2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761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1BD"/>
    <w:rPr>
      <w:rFonts w:ascii="Century" w:eastAsia="ＭＳ Ｐゴシック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761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1BD"/>
    <w:rPr>
      <w:rFonts w:ascii="Century" w:eastAsia="ＭＳ Ｐゴシック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</dc:creator>
  <cp:lastModifiedBy>純一 市山</cp:lastModifiedBy>
  <cp:revision>30</cp:revision>
  <cp:lastPrinted>2023-01-19T02:16:00Z</cp:lastPrinted>
  <dcterms:created xsi:type="dcterms:W3CDTF">2017-03-22T07:50:00Z</dcterms:created>
  <dcterms:modified xsi:type="dcterms:W3CDTF">2025-02-27T04:33:00Z</dcterms:modified>
</cp:coreProperties>
</file>